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64" w:line="36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附</w:t>
      </w:r>
      <w:r>
        <w:rPr>
          <w:rFonts w:ascii="黑体" w:hAnsi="黑体" w:eastAsia="黑体" w:cs="黑体"/>
          <w:spacing w:val="2"/>
          <w:sz w:val="31"/>
          <w:szCs w:val="31"/>
        </w:rPr>
        <w:t>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9" w:line="360" w:lineRule="auto"/>
        <w:ind w:left="1027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pacing w:val="-2"/>
          <w:sz w:val="52"/>
          <w:szCs w:val="52"/>
        </w:rPr>
        <w:t>江苏</w:t>
      </w:r>
      <w:r>
        <w:rPr>
          <w:rFonts w:ascii="黑体" w:hAnsi="黑体" w:eastAsia="黑体" w:cs="黑体"/>
          <w:spacing w:val="-1"/>
          <w:sz w:val="52"/>
          <w:szCs w:val="52"/>
        </w:rPr>
        <w:t>省地方标准项目建议书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360" w:lineRule="auto"/>
        <w:ind w:left="1248" w:right="1068" w:firstLine="18"/>
        <w:rPr>
          <w:rFonts w:hint="default" w:ascii="宋体" w:hAnsi="宋体" w:eastAsia="宋体" w:cs="宋体"/>
          <w:spacing w:val="7"/>
          <w:sz w:val="31"/>
          <w:szCs w:val="31"/>
          <w:u w:val="single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31"/>
          <w:szCs w:val="31"/>
          <w:lang w:val="en-US" w:eastAsia="zh-CN"/>
        </w:rPr>
        <w:t>项目名称：</w:t>
      </w:r>
      <w:r>
        <w:rPr>
          <w:rFonts w:hint="eastAsia" w:ascii="宋体" w:hAnsi="宋体" w:eastAsia="宋体" w:cs="宋体"/>
          <w:spacing w:val="7"/>
          <w:sz w:val="31"/>
          <w:szCs w:val="31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360" w:lineRule="auto"/>
        <w:ind w:left="1248" w:right="1068" w:firstLine="18"/>
        <w:rPr>
          <w:rFonts w:ascii="宋体" w:hAnsi="宋体" w:eastAsia="宋体" w:cs="宋体"/>
          <w:sz w:val="31"/>
          <w:szCs w:val="31"/>
          <w:u w:val="single" w:color="auto"/>
        </w:rPr>
      </w:pPr>
      <w:r>
        <w:rPr>
          <w:rFonts w:ascii="宋体" w:hAnsi="宋体" w:eastAsia="宋体" w:cs="宋体"/>
          <w:spacing w:val="7"/>
          <w:sz w:val="31"/>
          <w:szCs w:val="31"/>
        </w:rPr>
        <w:t>提</w:t>
      </w:r>
      <w:r>
        <w:rPr>
          <w:rFonts w:ascii="宋体" w:hAnsi="宋体" w:eastAsia="宋体" w:cs="宋体"/>
          <w:spacing w:val="4"/>
          <w:sz w:val="31"/>
          <w:szCs w:val="31"/>
        </w:rPr>
        <w:t>出单位：</w:t>
      </w:r>
      <w:r>
        <w:rPr>
          <w:rFonts w:ascii="宋体" w:hAnsi="宋体" w:eastAsia="宋体" w:cs="宋体"/>
          <w:sz w:val="31"/>
          <w:szCs w:val="31"/>
          <w:u w:val="single" w:color="auto"/>
        </w:rPr>
        <w:t xml:space="preserve">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360" w:lineRule="auto"/>
        <w:ind w:left="1248" w:right="1068" w:firstLine="18"/>
        <w:rPr>
          <w:rFonts w:hint="default" w:ascii="宋体" w:hAnsi="宋体" w:eastAsia="宋体" w:cs="宋体"/>
          <w:sz w:val="31"/>
          <w:szCs w:val="31"/>
          <w:u w:val="none" w:color="auto"/>
          <w:lang w:val="en-US" w:eastAsia="zh-CN"/>
        </w:rPr>
      </w:pPr>
      <w:r>
        <w:rPr>
          <w:rFonts w:hint="eastAsia" w:ascii="宋体" w:hAnsi="宋体" w:eastAsia="宋体" w:cs="宋体"/>
          <w:sz w:val="31"/>
          <w:szCs w:val="31"/>
          <w:u w:val="none" w:color="auto"/>
          <w:lang w:val="en-US" w:eastAsia="zh-CN"/>
        </w:rPr>
        <w:t>填报日期：</w:t>
      </w:r>
      <w:r>
        <w:rPr>
          <w:rFonts w:hint="eastAsia" w:ascii="宋体" w:hAnsi="宋体" w:eastAsia="宋体" w:cs="宋体"/>
          <w:sz w:val="31"/>
          <w:szCs w:val="31"/>
          <w:u w:val="single" w:color="auto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" w:line="360" w:lineRule="auto"/>
        <w:ind w:left="1260" w:right="1068" w:firstLine="3"/>
        <w:sectPr>
          <w:footerReference r:id="rId3" w:type="default"/>
          <w:pgSz w:w="11907" w:h="16839"/>
          <w:pgMar w:top="1431" w:right="1785" w:bottom="1694" w:left="1561" w:header="0" w:footer="1416" w:gutter="0"/>
          <w:pgNumType w:fmt="decimal" w:start="1"/>
          <w:cols w:space="720" w:num="1"/>
        </w:sectPr>
      </w:pPr>
      <w:r>
        <w:rPr>
          <w:rFonts w:ascii="宋体" w:hAnsi="宋体" w:eastAsia="宋体" w:cs="宋体"/>
          <w:spacing w:val="-8"/>
          <w:sz w:val="31"/>
          <w:szCs w:val="31"/>
        </w:rPr>
        <w:t>对口省行政主管部门：</w:t>
      </w:r>
      <w:r>
        <w:rPr>
          <w:rFonts w:ascii="宋体" w:hAnsi="宋体" w:eastAsia="宋体" w:cs="宋体"/>
          <w:sz w:val="31"/>
          <w:szCs w:val="31"/>
          <w:u w:val="single" w:color="auto"/>
        </w:rPr>
        <w:t xml:space="preserve">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7" w:line="360" w:lineRule="auto"/>
        <w:ind w:left="3446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13"/>
          <w:sz w:val="39"/>
          <w:szCs w:val="39"/>
        </w:rPr>
        <w:t>填</w:t>
      </w:r>
      <w:r>
        <w:rPr>
          <w:rFonts w:ascii="宋体" w:hAnsi="宋体" w:eastAsia="宋体" w:cs="宋体"/>
          <w:spacing w:val="11"/>
          <w:sz w:val="39"/>
          <w:szCs w:val="39"/>
        </w:rPr>
        <w:t xml:space="preserve"> 写 说 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360" w:lineRule="auto"/>
        <w:ind w:right="140"/>
        <w:jc w:val="left"/>
        <w:rPr>
          <w:rFonts w:ascii="宋体" w:hAnsi="宋体" w:eastAsia="宋体" w:cs="宋体"/>
          <w:spacing w:val="13"/>
          <w:sz w:val="31"/>
          <w:szCs w:val="3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360" w:lineRule="auto"/>
        <w:ind w:right="140" w:firstLine="672" w:firstLineChars="200"/>
        <w:jc w:val="left"/>
        <w:rPr>
          <w:rFonts w:ascii="宋体" w:hAnsi="宋体" w:eastAsia="宋体" w:cs="宋体"/>
          <w:spacing w:val="13"/>
          <w:sz w:val="31"/>
          <w:szCs w:val="31"/>
        </w:rPr>
      </w:pPr>
      <w:r>
        <w:rPr>
          <w:rFonts w:ascii="宋体" w:hAnsi="宋体" w:eastAsia="宋体" w:cs="宋体"/>
          <w:spacing w:val="13"/>
          <w:sz w:val="31"/>
          <w:szCs w:val="31"/>
        </w:rPr>
        <w:t>1.按照《地方标准管理办法》《江苏省标准监督管理办法》要求，制定地方标准应当立项，并提交本立项建议书和标准草案。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360" w:lineRule="auto"/>
        <w:ind w:left="1" w:right="140" w:firstLine="632"/>
        <w:jc w:val="left"/>
        <w:rPr>
          <w:rFonts w:ascii="宋体" w:hAnsi="宋体" w:eastAsia="宋体" w:cs="宋体"/>
          <w:spacing w:val="13"/>
          <w:sz w:val="31"/>
          <w:szCs w:val="31"/>
        </w:rPr>
      </w:pPr>
      <w:r>
        <w:rPr>
          <w:rFonts w:ascii="宋体" w:hAnsi="宋体" w:eastAsia="宋体" w:cs="宋体"/>
          <w:spacing w:val="13"/>
          <w:sz w:val="31"/>
          <w:szCs w:val="31"/>
        </w:rPr>
        <w:t>2.如实填写，言简意赅。其中：“拟完成报批时限”一般不超过12个月；“查新情况”若选“有” ，则需将详细信息 (标准号、标准名称，计划号，计划名称) 填入相关栏目。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360" w:lineRule="auto"/>
        <w:ind w:left="1" w:right="140" w:firstLine="632"/>
        <w:jc w:val="left"/>
        <w:rPr>
          <w:rFonts w:ascii="宋体" w:hAnsi="宋体" w:eastAsia="宋体" w:cs="宋体"/>
          <w:spacing w:val="13"/>
          <w:sz w:val="31"/>
          <w:szCs w:val="31"/>
        </w:rPr>
      </w:pPr>
      <w:r>
        <w:rPr>
          <w:rFonts w:ascii="宋体" w:hAnsi="宋体" w:eastAsia="宋体" w:cs="宋体"/>
          <w:spacing w:val="13"/>
          <w:sz w:val="31"/>
          <w:szCs w:val="31"/>
        </w:rPr>
        <w:t>3.本申请书用A4纸填报，并加盖立项建议提出单位 (第一起草单位) 公章。如需另附材料的，可单附在立项建议书后。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360" w:lineRule="auto"/>
        <w:ind w:left="1" w:right="140" w:firstLine="632"/>
        <w:rPr>
          <w:rFonts w:ascii="宋体" w:hAnsi="宋体" w:eastAsia="宋体" w:cs="宋体"/>
          <w:spacing w:val="13"/>
          <w:sz w:val="31"/>
          <w:szCs w:val="31"/>
        </w:rPr>
        <w:sectPr>
          <w:footerReference r:id="rId4" w:type="default"/>
          <w:pgSz w:w="11905" w:h="16837"/>
          <w:pgMar w:top="1431" w:right="985" w:bottom="689" w:left="1785" w:header="0" w:footer="430" w:gutter="0"/>
          <w:pgNumType w:fmt="decimal"/>
          <w:cols w:space="720" w:num="1"/>
        </w:sectPr>
      </w:pPr>
    </w:p>
    <w:tbl>
      <w:tblPr>
        <w:tblStyle w:val="5"/>
        <w:tblW w:w="965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1"/>
        <w:gridCol w:w="1117"/>
        <w:gridCol w:w="1073"/>
        <w:gridCol w:w="565"/>
        <w:gridCol w:w="978"/>
        <w:gridCol w:w="1088"/>
        <w:gridCol w:w="27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9652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9" w:line="360" w:lineRule="auto"/>
              <w:ind w:left="62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9"/>
                <w:position w:val="1"/>
                <w:sz w:val="27"/>
                <w:szCs w:val="27"/>
              </w:rPr>
              <w:t>一</w:t>
            </w:r>
            <w:r>
              <w:rPr>
                <w:rFonts w:ascii="黑体" w:hAnsi="黑体" w:eastAsia="黑体" w:cs="黑体"/>
                <w:spacing w:val="6"/>
                <w:position w:val="1"/>
                <w:sz w:val="27"/>
                <w:szCs w:val="27"/>
              </w:rPr>
              <w:t>、项目基本信息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4" w:line="360" w:lineRule="auto"/>
              <w:ind w:left="5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目名称</w:t>
            </w: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9" w:line="360" w:lineRule="auto"/>
              <w:ind w:left="5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目类型</w:t>
            </w:r>
          </w:p>
        </w:tc>
        <w:tc>
          <w:tcPr>
            <w:tcW w:w="275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4" w:line="360" w:lineRule="auto"/>
              <w:ind w:left="5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□</w:t>
            </w: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 xml:space="preserve">制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□</w:t>
            </w: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修订</w:t>
            </w:r>
          </w:p>
        </w:tc>
        <w:tc>
          <w:tcPr>
            <w:tcW w:w="206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8" w:line="360" w:lineRule="auto"/>
              <w:ind w:left="419" w:right="352" w:hanging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拟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代替标准号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修订项目填)</w:t>
            </w:r>
          </w:p>
        </w:tc>
        <w:tc>
          <w:tcPr>
            <w:tcW w:w="27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5" w:line="360" w:lineRule="auto"/>
              <w:ind w:left="2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拟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完成报批时限</w:t>
            </w:r>
          </w:p>
        </w:tc>
        <w:tc>
          <w:tcPr>
            <w:tcW w:w="275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143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5" w:line="360" w:lineRule="auto"/>
              <w:ind w:left="8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  <w:u w:val="single" w:color="auto"/>
              </w:rPr>
              <w:tab/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个月</w:t>
            </w:r>
          </w:p>
        </w:tc>
        <w:tc>
          <w:tcPr>
            <w:tcW w:w="206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5" w:line="360" w:lineRule="auto"/>
              <w:ind w:left="6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准性质</w:t>
            </w:r>
          </w:p>
        </w:tc>
        <w:tc>
          <w:tcPr>
            <w:tcW w:w="27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4" w:line="360" w:lineRule="auto"/>
              <w:ind w:left="15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推荐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强</w:t>
            </w:r>
            <w:r>
              <w:rPr>
                <w:rFonts w:ascii="宋体" w:hAnsi="宋体" w:eastAsia="宋体" w:cs="宋体"/>
                <w:spacing w:val="10"/>
                <w:position w:val="-1"/>
                <w:sz w:val="17"/>
                <w:szCs w:val="17"/>
              </w:rPr>
              <w:t>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4" w:line="360" w:lineRule="auto"/>
              <w:ind w:left="368" w:right="241" w:hanging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对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口省有关行政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主管部门名称</w:t>
            </w: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8" w:line="360" w:lineRule="auto"/>
              <w:ind w:left="1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7"/>
                <w:sz w:val="23"/>
                <w:szCs w:val="23"/>
              </w:rPr>
              <w:t>(对口省市场监督管理局的请注明具体业务处室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8" w:line="360" w:lineRule="auto"/>
              <w:ind w:left="5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所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属领域</w:t>
            </w: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6" w:line="360" w:lineRule="auto"/>
              <w:ind w:left="3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5"/>
                <w:position w:val="-1"/>
                <w:sz w:val="17"/>
                <w:szCs w:val="17"/>
              </w:rPr>
              <w:t xml:space="preserve">农业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position w:val="-1"/>
                <w:sz w:val="17"/>
                <w:szCs w:val="17"/>
              </w:rPr>
              <w:t xml:space="preserve">工业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 xml:space="preserve">服务业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 xml:space="preserve">社会事业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position w:val="1"/>
                <w:sz w:val="17"/>
                <w:szCs w:val="17"/>
              </w:rPr>
              <w:t>节能环</w:t>
            </w:r>
            <w:r>
              <w:rPr>
                <w:rFonts w:ascii="宋体" w:hAnsi="宋体" w:eastAsia="宋体" w:cs="宋体"/>
                <w:spacing w:val="12"/>
                <w:position w:val="1"/>
                <w:sz w:val="17"/>
                <w:szCs w:val="17"/>
              </w:rPr>
              <w:t>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05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7" w:line="360" w:lineRule="auto"/>
              <w:ind w:left="1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查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新情况(若有,需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" w:line="360" w:lineRule="auto"/>
              <w:ind w:left="1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详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细填入第三项相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" w:line="360" w:lineRule="auto"/>
              <w:ind w:left="6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关内容)</w:t>
            </w: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360" w:lineRule="auto"/>
              <w:ind w:left="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2"/>
                <w:sz w:val="21"/>
                <w:szCs w:val="21"/>
              </w:rPr>
              <w:t>有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无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现行有效国家标准、行业标准、地方标准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 xml:space="preserve">有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position w:val="1"/>
                <w:sz w:val="17"/>
                <w:szCs w:val="17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205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3" w:line="360" w:lineRule="auto"/>
              <w:ind w:left="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 xml:space="preserve">有无国家标准、行业标准、地方标准制修订计划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position w:val="1"/>
                <w:sz w:val="17"/>
                <w:szCs w:val="17"/>
              </w:rPr>
              <w:t xml:space="preserve">有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position w:val="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position w:val="-1"/>
                <w:sz w:val="17"/>
                <w:szCs w:val="17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1" w:line="360" w:lineRule="auto"/>
              <w:ind w:left="216" w:right="74" w:hanging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否涉及专利(若有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需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另附证明材料)</w:t>
            </w:r>
          </w:p>
        </w:tc>
        <w:tc>
          <w:tcPr>
            <w:tcW w:w="219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5" w:line="360" w:lineRule="auto"/>
              <w:ind w:left="16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 是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否</w:t>
            </w:r>
          </w:p>
        </w:tc>
        <w:tc>
          <w:tcPr>
            <w:tcW w:w="541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1" w:line="360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专利号: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专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利名称: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9" w:line="360" w:lineRule="auto"/>
              <w:ind w:left="1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否有科研项目支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" w:line="360" w:lineRule="auto"/>
              <w:ind w:left="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撑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(若有需另附证明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360" w:lineRule="auto"/>
              <w:ind w:left="7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材料)</w:t>
            </w:r>
          </w:p>
        </w:tc>
        <w:tc>
          <w:tcPr>
            <w:tcW w:w="219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5" w:line="360" w:lineRule="auto"/>
              <w:ind w:left="16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 是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否</w:t>
            </w:r>
          </w:p>
        </w:tc>
        <w:tc>
          <w:tcPr>
            <w:tcW w:w="541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360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研项目编号: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研项目名称: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9" w:line="360" w:lineRule="auto"/>
              <w:ind w:left="1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否由相应标准转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" w:line="360" w:lineRule="auto"/>
              <w:ind w:left="3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化(可填多项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)</w:t>
            </w:r>
          </w:p>
        </w:tc>
        <w:tc>
          <w:tcPr>
            <w:tcW w:w="219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5" w:line="360" w:lineRule="auto"/>
              <w:ind w:left="16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 是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-1"/>
                <w:sz w:val="17"/>
                <w:szCs w:val="1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2"/>
                <w:position w:val="-1"/>
                <w:sz w:val="17"/>
                <w:szCs w:val="17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否</w:t>
            </w:r>
          </w:p>
        </w:tc>
        <w:tc>
          <w:tcPr>
            <w:tcW w:w="541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9" w:line="360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准编号: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准名称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9652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5" w:line="360" w:lineRule="auto"/>
              <w:ind w:left="62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12"/>
                <w:position w:val="2"/>
                <w:sz w:val="27"/>
                <w:szCs w:val="27"/>
              </w:rPr>
              <w:t>二</w:t>
            </w:r>
            <w:r>
              <w:rPr>
                <w:rFonts w:ascii="黑体" w:hAnsi="黑体" w:eastAsia="黑体" w:cs="黑体"/>
                <w:spacing w:val="11"/>
                <w:position w:val="2"/>
                <w:sz w:val="27"/>
                <w:szCs w:val="27"/>
              </w:rPr>
              <w:t>、</w:t>
            </w:r>
            <w:r>
              <w:rPr>
                <w:rFonts w:ascii="黑体" w:hAnsi="黑体" w:eastAsia="黑体" w:cs="黑体"/>
                <w:spacing w:val="6"/>
                <w:position w:val="2"/>
                <w:sz w:val="27"/>
                <w:szCs w:val="27"/>
              </w:rPr>
              <w:t>立项建议提出单位(个人)信息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6" w:line="360" w:lineRule="auto"/>
              <w:ind w:left="5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单位名称</w:t>
            </w: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360" w:lineRule="auto"/>
              <w:ind w:left="5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详细地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址</w:t>
            </w: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1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统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一社会信用代码</w:t>
            </w:r>
          </w:p>
        </w:tc>
        <w:tc>
          <w:tcPr>
            <w:tcW w:w="760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4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法定代表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人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2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系人</w:t>
            </w:r>
          </w:p>
        </w:tc>
        <w:tc>
          <w:tcPr>
            <w:tcW w:w="154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系电话</w:t>
            </w:r>
          </w:p>
        </w:tc>
        <w:tc>
          <w:tcPr>
            <w:tcW w:w="27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  <w:jc w:val="center"/>
        </w:trPr>
        <w:tc>
          <w:tcPr>
            <w:tcW w:w="20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113" w:right="74" w:hanging="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建议提出人(个人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提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出立项建议时填写)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身份证号</w:t>
            </w:r>
          </w:p>
        </w:tc>
        <w:tc>
          <w:tcPr>
            <w:tcW w:w="154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系电话</w:t>
            </w:r>
          </w:p>
        </w:tc>
        <w:tc>
          <w:tcPr>
            <w:tcW w:w="27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sectPr>
          <w:footerReference r:id="rId5" w:type="default"/>
          <w:pgSz w:w="11905" w:h="16837"/>
          <w:pgMar w:top="1065" w:right="1229" w:bottom="689" w:left="1008" w:header="0" w:footer="430" w:gutter="0"/>
          <w:pgNumType w:fmt="decimal"/>
          <w:cols w:space="720" w:num="1"/>
        </w:sectPr>
      </w:pPr>
    </w:p>
    <w:tbl>
      <w:tblPr>
        <w:tblStyle w:val="5"/>
        <w:tblW w:w="956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3"/>
        <w:gridCol w:w="1586"/>
        <w:gridCol w:w="1102"/>
        <w:gridCol w:w="1366"/>
        <w:gridCol w:w="1007"/>
        <w:gridCol w:w="21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956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7" w:line="360" w:lineRule="auto"/>
              <w:ind w:left="4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8"/>
                <w:position w:val="1"/>
                <w:sz w:val="23"/>
                <w:szCs w:val="23"/>
              </w:rPr>
              <w:t>三</w:t>
            </w:r>
            <w:r>
              <w:rPr>
                <w:rFonts w:ascii="宋体" w:hAnsi="宋体" w:eastAsia="宋体" w:cs="宋体"/>
                <w:spacing w:val="9"/>
                <w:position w:val="1"/>
                <w:sz w:val="23"/>
                <w:szCs w:val="23"/>
              </w:rPr>
              <w:t>、牵头(第一)起草单位详细信息(与立项建议提出单位为同一单位时也请重复填写)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23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3" w:line="360" w:lineRule="auto"/>
              <w:ind w:left="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单位名称</w:t>
            </w:r>
          </w:p>
        </w:tc>
        <w:tc>
          <w:tcPr>
            <w:tcW w:w="720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23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2" w:line="360" w:lineRule="auto"/>
              <w:ind w:left="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详细地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址</w:t>
            </w:r>
          </w:p>
        </w:tc>
        <w:tc>
          <w:tcPr>
            <w:tcW w:w="720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23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9" w:line="360" w:lineRule="auto"/>
              <w:ind w:left="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统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一社会信用代码</w:t>
            </w:r>
          </w:p>
        </w:tc>
        <w:tc>
          <w:tcPr>
            <w:tcW w:w="720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jc w:val="center"/>
        </w:trPr>
        <w:tc>
          <w:tcPr>
            <w:tcW w:w="23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法定代表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人</w:t>
            </w:r>
          </w:p>
        </w:tc>
        <w:tc>
          <w:tcPr>
            <w:tcW w:w="15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1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系人</w:t>
            </w:r>
          </w:p>
        </w:tc>
        <w:tc>
          <w:tcPr>
            <w:tcW w:w="13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8" w:line="360" w:lineRule="auto"/>
              <w:ind w:left="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系电话</w:t>
            </w:r>
          </w:p>
        </w:tc>
        <w:tc>
          <w:tcPr>
            <w:tcW w:w="214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1" w:hRule="atLeast"/>
          <w:jc w:val="center"/>
        </w:trPr>
        <w:tc>
          <w:tcPr>
            <w:tcW w:w="956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7" w:line="360" w:lineRule="auto"/>
              <w:ind w:left="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四、背景与现状 (主要包括：省内外相关产业、行业或领域发展基本情况及存在问题，相关技术成熟度及发展前景)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3" w:hRule="atLeast"/>
          <w:jc w:val="center"/>
        </w:trPr>
        <w:tc>
          <w:tcPr>
            <w:tcW w:w="956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7" w:line="360" w:lineRule="auto"/>
              <w:ind w:left="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>五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、范围和主要技术指标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1" w:hRule="atLeast"/>
          <w:jc w:val="center"/>
        </w:trPr>
        <w:tc>
          <w:tcPr>
            <w:tcW w:w="956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8" w:line="360" w:lineRule="auto"/>
              <w:ind w:left="43" w:right="3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六、必要性 (主要包括：标准制定的紧迫性、拟解决所属行业领域中的问题或能满足的具体需求)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sectPr>
          <w:footerReference r:id="rId6" w:type="default"/>
          <w:pgSz w:w="11905" w:h="16837"/>
          <w:pgMar w:top="1065" w:right="1320" w:bottom="689" w:left="1007" w:header="0" w:footer="430" w:gutter="0"/>
          <w:pgNumType w:fmt="decimal"/>
          <w:cols w:space="720" w:num="1"/>
        </w:sectPr>
      </w:pPr>
    </w:p>
    <w:tbl>
      <w:tblPr>
        <w:tblStyle w:val="5"/>
        <w:tblW w:w="927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5" w:hRule="atLeast"/>
          <w:jc w:val="center"/>
        </w:trPr>
        <w:tc>
          <w:tcPr>
            <w:tcW w:w="927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4" w:line="360" w:lineRule="auto"/>
              <w:ind w:left="42" w:right="70" w:hanging="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9"/>
                <w:sz w:val="23"/>
                <w:szCs w:val="23"/>
              </w:rPr>
              <w:t>七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、可行性 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(主要包括：当前技术条件下标准实施的难易程度、是否具有较强的可操作性；起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草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单位标准化工作基础、技术力量、项目经费保障等)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360" w:lineRule="auto"/>
              <w:ind w:left="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>八、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预期效益分析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(主要包括：经济效益、社会效益、生态效益、其他效益等)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4" w:line="360" w:lineRule="auto"/>
              <w:ind w:left="59" w:right="238" w:hanging="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九、标准实施方案 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(主要包括：本单位以及建议有关行政主管部门、行业协会等单位拟采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的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准实施、标准监督检查相关措施)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360" w:lineRule="auto"/>
              <w:ind w:left="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>十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、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与法律法规和现有标准的关系、拟采用先进标准情况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6" w:line="360" w:lineRule="auto"/>
              <w:ind w:left="61" w:right="109" w:hanging="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十一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、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申报强制性标准涉及内容 (强制内容、理由和依据、涉及产品或对象、强制实施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的风险分析评估)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sectPr>
          <w:footerReference r:id="rId7" w:type="default"/>
          <w:pgSz w:w="11905" w:h="16837"/>
          <w:pgMar w:top="1065" w:right="1604" w:bottom="689" w:left="1008" w:header="0" w:footer="430" w:gutter="0"/>
          <w:pgNumType w:fmt="decimal"/>
          <w:cols w:space="720" w:num="1"/>
        </w:sectPr>
      </w:pPr>
    </w:p>
    <w:tbl>
      <w:tblPr>
        <w:tblStyle w:val="5"/>
        <w:tblW w:w="966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43"/>
        <w:gridCol w:w="1404"/>
        <w:gridCol w:w="949"/>
        <w:gridCol w:w="992"/>
        <w:gridCol w:w="1351"/>
        <w:gridCol w:w="618"/>
        <w:gridCol w:w="1050"/>
        <w:gridCol w:w="27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666" w:type="dxa"/>
            <w:gridSpan w:val="9"/>
            <w:tcBorders>
              <w:left w:val="single" w:color="000000" w:sz="6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7" w:line="360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二、所有起草单位简要信息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1" w:line="360" w:lineRule="auto"/>
              <w:ind w:left="5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序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号</w:t>
            </w: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2" w:line="360" w:lineRule="auto"/>
              <w:ind w:left="76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单位名称</w:t>
            </w: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1" w:line="360" w:lineRule="auto"/>
              <w:ind w:left="30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统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一社会信用代码</w:t>
            </w: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2" w:line="360" w:lineRule="auto"/>
              <w:ind w:left="51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联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系人</w:t>
            </w: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2" w:line="360" w:lineRule="auto"/>
              <w:ind w:left="92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联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9" w:line="360" w:lineRule="auto"/>
              <w:ind w:left="2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360" w:lineRule="auto"/>
              <w:ind w:left="23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0" w:line="360" w:lineRule="auto"/>
              <w:ind w:left="23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line="360" w:lineRule="auto"/>
              <w:ind w:left="18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position w:val="1"/>
                <w:sz w:val="21"/>
                <w:szCs w:val="21"/>
              </w:rPr>
              <w:t>…</w:t>
            </w: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54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6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4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9666" w:type="dxa"/>
            <w:gridSpan w:val="9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5" w:line="360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三、起草人员信息(按参与程度排序,第一起草人应无到期未完成省地方标准项目在研)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6" w:line="360" w:lineRule="auto"/>
              <w:ind w:left="7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序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号</w:t>
            </w: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7" w:line="360" w:lineRule="auto"/>
              <w:ind w:left="48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姓名</w:t>
            </w: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7" w:line="360" w:lineRule="auto"/>
              <w:ind w:left="53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单位名称</w:t>
            </w: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7" w:line="360" w:lineRule="auto"/>
              <w:ind w:left="49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职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务/职称</w:t>
            </w: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360" w:lineRule="auto"/>
              <w:ind w:left="32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1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工</w:t>
            </w: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7" w:line="360" w:lineRule="auto"/>
              <w:ind w:left="59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2"/>
                <w:sz w:val="21"/>
                <w:szCs w:val="21"/>
              </w:rPr>
              <w:t>标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准化工作经历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6" w:line="360" w:lineRule="auto"/>
              <w:ind w:left="26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line="360" w:lineRule="auto"/>
              <w:ind w:left="25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360" w:lineRule="auto"/>
              <w:ind w:left="25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0" w:line="360" w:lineRule="auto"/>
              <w:ind w:left="18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position w:val="3"/>
                <w:sz w:val="21"/>
                <w:szCs w:val="21"/>
              </w:rPr>
              <w:t>…</w:t>
            </w: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58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1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sectPr>
          <w:footerReference r:id="rId8" w:type="default"/>
          <w:pgSz w:w="11905" w:h="16837"/>
          <w:pgMar w:top="1065" w:right="1215" w:bottom="689" w:left="1008" w:header="0" w:footer="430" w:gutter="0"/>
          <w:pgNumType w:fmt="decimal"/>
          <w:cols w:space="720" w:num="1"/>
        </w:sectPr>
      </w:pPr>
    </w:p>
    <w:tbl>
      <w:tblPr>
        <w:tblStyle w:val="5"/>
        <w:tblW w:w="927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6" w:hRule="atLeast"/>
          <w:jc w:val="center"/>
        </w:trPr>
        <w:tc>
          <w:tcPr>
            <w:tcW w:w="927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360" w:lineRule="auto"/>
              <w:ind w:left="41" w:right="170" w:firstLine="38"/>
              <w:rPr>
                <w:rFonts w:ascii="宋体" w:hAnsi="宋体" w:eastAsia="宋体" w:cs="宋体"/>
                <w:spacing w:val="1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十四、立项建议提出单位(或个人)、第一起草单位意见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360" w:lineRule="auto"/>
              <w:ind w:left="41" w:right="170" w:firstLine="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>(立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项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建议提出单位和第一起草单位为不同单位时请分别盖章并注明;立项建议为个人提出时请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个人签名,并由建议牵头起草单位盖章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360" w:lineRule="auto"/>
              <w:ind w:left="25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10"/>
                <w:sz w:val="24"/>
                <w:szCs w:val="24"/>
              </w:rPr>
              <w:t>建议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予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以立项并由×××单位牵头起草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pStyle w:val="2"/>
              <w:rPr>
                <w:rFonts w:ascii="Arial"/>
                <w:sz w:val="24"/>
                <w:szCs w:val="24"/>
              </w:rPr>
            </w:pPr>
          </w:p>
          <w:p>
            <w:pPr>
              <w:pStyle w:val="2"/>
              <w:rPr>
                <w:rFonts w:ascii="Arial"/>
                <w:sz w:val="24"/>
                <w:szCs w:val="24"/>
              </w:rPr>
            </w:pPr>
          </w:p>
          <w:p>
            <w:pPr>
              <w:pStyle w:val="2"/>
              <w:rPr>
                <w:rFonts w:ascii="Arial"/>
                <w:sz w:val="24"/>
                <w:szCs w:val="24"/>
              </w:rPr>
            </w:pPr>
          </w:p>
          <w:p>
            <w:pPr>
              <w:pStyle w:val="2"/>
              <w:rPr>
                <w:rFonts w:ascii="Arial"/>
                <w:sz w:val="24"/>
                <w:szCs w:val="24"/>
              </w:rPr>
            </w:pPr>
          </w:p>
          <w:p>
            <w:pPr>
              <w:pStyle w:val="2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Arial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360" w:lineRule="auto"/>
              <w:ind w:right="18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单位盖章或个人签名)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360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年 月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80"/>
      </w:tabs>
      <w:spacing w:line="183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3892"/>
      <w:rPr>
        <w:rFonts w:ascii="宋体" w:hAnsi="宋体" w:eastAsia="宋体" w:cs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4670"/>
      <w:rPr>
        <w:rFonts w:ascii="宋体" w:hAnsi="宋体" w:eastAsia="宋体" w:cs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4670"/>
      <w:rPr>
        <w:rFonts w:ascii="宋体" w:hAnsi="宋体" w:eastAsia="宋体" w:cs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4670"/>
      <w:rPr>
        <w:rFonts w:ascii="宋体" w:hAnsi="宋体" w:eastAsia="宋体" w:cs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4670"/>
      <w:rPr>
        <w:rFonts w:ascii="宋体" w:hAnsi="宋体" w:eastAsia="宋体" w:cs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17EC7278"/>
    <w:rsid w:val="17EC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2023-02-10T09:11:00Z</dcterms:created>
  <dc:creator>11000</dc:creator>
  <cp:lastModifiedBy>11000</cp:lastModifiedBy>
  <dcterms:modified xsi:type="dcterms:W3CDTF">2023-02-10T09:11:45Z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B8A27CD6E98849EB92619D8F237AEDB8</vt:lpwstr>
  </property>
</Properties>
</file>